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821" w:type="dxa"/>
        <w:tblLayout w:type="fixed"/>
        <w:tblLook w:val="04A0"/>
      </w:tblPr>
      <w:tblGrid>
        <w:gridCol w:w="2329"/>
        <w:gridCol w:w="2168"/>
        <w:gridCol w:w="2199"/>
        <w:gridCol w:w="2159"/>
        <w:gridCol w:w="2252"/>
        <w:gridCol w:w="2184"/>
        <w:gridCol w:w="2530"/>
      </w:tblGrid>
      <w:tr w:rsidR="00575610" w:rsidTr="00D476E5">
        <w:trPr>
          <w:trHeight w:val="46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D476E5" w:rsidTr="00D476E5">
        <w:trPr>
          <w:trHeight w:val="931"/>
        </w:trPr>
        <w:tc>
          <w:tcPr>
            <w:tcW w:w="2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>
            <w:pPr>
              <w:jc w:val="right"/>
              <w:rPr>
                <w:sz w:val="16"/>
                <w:szCs w:val="16"/>
              </w:rPr>
            </w:pPr>
          </w:p>
          <w:p w:rsidR="00D476E5" w:rsidRDefault="00D476E5">
            <w:pPr>
              <w:jc w:val="right"/>
              <w:rPr>
                <w:sz w:val="16"/>
                <w:szCs w:val="16"/>
              </w:rPr>
            </w:pPr>
          </w:p>
          <w:p w:rsidR="00D476E5" w:rsidRDefault="00D476E5">
            <w:pPr>
              <w:jc w:val="right"/>
              <w:rPr>
                <w:sz w:val="16"/>
                <w:szCs w:val="16"/>
              </w:rPr>
            </w:pPr>
          </w:p>
          <w:p w:rsidR="00D476E5" w:rsidRDefault="00D4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D476E5" w:rsidRDefault="00D4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ED1F7F">
            <w:pPr>
              <w:jc w:val="right"/>
            </w:pPr>
          </w:p>
        </w:tc>
        <w:tc>
          <w:tcPr>
            <w:tcW w:w="2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ED1F7F" w:rsidRDefault="00D476E5" w:rsidP="00674F9B">
            <w:pPr>
              <w:jc w:val="center"/>
              <w:rPr>
                <w:b/>
              </w:rPr>
            </w:pPr>
            <w:r w:rsidRPr="00ED1F7F">
              <w:rPr>
                <w:b/>
              </w:rPr>
              <w:t xml:space="preserve">                                 </w:t>
            </w:r>
          </w:p>
          <w:p w:rsidR="00D476E5" w:rsidRPr="00ED1F7F" w:rsidRDefault="00D476E5" w:rsidP="00ED1F7F">
            <w:pPr>
              <w:jc w:val="center"/>
            </w:pPr>
          </w:p>
        </w:tc>
        <w:tc>
          <w:tcPr>
            <w:tcW w:w="2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>
            <w:pPr>
              <w:jc w:val="right"/>
            </w:pPr>
          </w:p>
          <w:p w:rsidR="00D476E5" w:rsidRPr="00ED1F7F" w:rsidRDefault="00D476E5" w:rsidP="00ED1F7F">
            <w:pPr>
              <w:jc w:val="center"/>
            </w:pPr>
          </w:p>
        </w:tc>
        <w:tc>
          <w:tcPr>
            <w:tcW w:w="2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>
            <w:pPr>
              <w:jc w:val="right"/>
            </w:pPr>
            <w:r w:rsidRPr="00ED1F7F">
              <w:t xml:space="preserve">                                   </w:t>
            </w:r>
          </w:p>
          <w:p w:rsidR="00D476E5" w:rsidRPr="00ED1F7F" w:rsidRDefault="00D476E5" w:rsidP="00ED1F7F">
            <w:pPr>
              <w:jc w:val="center"/>
              <w:rPr>
                <w:b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76E5" w:rsidRPr="00251517" w:rsidRDefault="00D476E5" w:rsidP="00251517">
            <w:pPr>
              <w:jc w:val="center"/>
              <w:rPr>
                <w:b/>
                <w:sz w:val="16"/>
                <w:szCs w:val="16"/>
              </w:rPr>
            </w:pPr>
            <w:r w:rsidRPr="00251517">
              <w:rPr>
                <w:b/>
              </w:rPr>
              <w:t>01</w:t>
            </w:r>
          </w:p>
          <w:p w:rsidR="00D476E5" w:rsidRPr="00251517" w:rsidRDefault="00D476E5" w:rsidP="00251517">
            <w:pPr>
              <w:jc w:val="center"/>
              <w:rPr>
                <w:b/>
              </w:rPr>
            </w:pPr>
            <w:r w:rsidRPr="00251517">
              <w:rPr>
                <w:b/>
              </w:rPr>
              <w:t>Fête de la TOUSSAINT</w:t>
            </w:r>
          </w:p>
          <w:p w:rsidR="00D476E5" w:rsidRPr="00ED1F7F" w:rsidRDefault="00D476E5" w:rsidP="00251517">
            <w:pPr>
              <w:jc w:val="center"/>
            </w:pPr>
            <w:r w:rsidRPr="00251517">
              <w:rPr>
                <w:b/>
              </w:rPr>
              <w:t>Messe à 06h00 à GB et à 09h00 à RC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 w:rsidP="00D476E5">
            <w:pPr>
              <w:jc w:val="right"/>
            </w:pPr>
            <w:bookmarkStart w:id="0" w:name="_GoBack"/>
            <w:bookmarkEnd w:id="0"/>
            <w:r w:rsidRPr="00ED1F7F">
              <w:t>02</w:t>
            </w:r>
          </w:p>
          <w:p w:rsidR="00D476E5" w:rsidRDefault="00EB7CCF" w:rsidP="00EB7CCF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Commémoration</w:t>
            </w:r>
            <w:r w:rsidR="00D476E5">
              <w:rPr>
                <w:b/>
                <w:color w:val="002060"/>
              </w:rPr>
              <w:t xml:space="preserve"> des Défunts à 06h00 à GB et 09h00 RC</w:t>
            </w:r>
          </w:p>
        </w:tc>
      </w:tr>
      <w:tr w:rsidR="00D476E5" w:rsidTr="00251517">
        <w:trPr>
          <w:trHeight w:val="855"/>
        </w:trPr>
        <w:tc>
          <w:tcPr>
            <w:tcW w:w="23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ED1F7F">
            <w:pPr>
              <w:jc w:val="right"/>
            </w:pPr>
          </w:p>
        </w:tc>
        <w:tc>
          <w:tcPr>
            <w:tcW w:w="21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ED1F7F" w:rsidRDefault="00D476E5" w:rsidP="00674F9B">
            <w:pPr>
              <w:jc w:val="center"/>
              <w:rPr>
                <w:b/>
              </w:rPr>
            </w:pPr>
          </w:p>
        </w:tc>
        <w:tc>
          <w:tcPr>
            <w:tcW w:w="2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>
            <w:pPr>
              <w:jc w:val="right"/>
            </w:pPr>
          </w:p>
        </w:tc>
        <w:tc>
          <w:tcPr>
            <w:tcW w:w="22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>
            <w:pPr>
              <w:jc w:val="right"/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 w:rsidP="00D476E5">
            <w:pPr>
              <w:jc w:val="right"/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D476E5" w:rsidRPr="00251517" w:rsidRDefault="00D476E5" w:rsidP="00D476E5">
            <w:pPr>
              <w:jc w:val="right"/>
              <w:rPr>
                <w:b/>
                <w:color w:val="00B0F0"/>
              </w:rPr>
            </w:pPr>
            <w:r w:rsidRPr="00251517">
              <w:rPr>
                <w:b/>
                <w:color w:val="00B0F0"/>
              </w:rPr>
              <w:t>Adoration silencieuse de 08h00à 15h00 à GB</w:t>
            </w:r>
          </w:p>
          <w:p w:rsidR="00D476E5" w:rsidRPr="00EB7CCF" w:rsidRDefault="00D476E5" w:rsidP="00D476E5">
            <w:pPr>
              <w:jc w:val="right"/>
              <w:rPr>
                <w:color w:val="FF0000"/>
              </w:rPr>
            </w:pPr>
            <w:r w:rsidRPr="00251517">
              <w:rPr>
                <w:b/>
                <w:color w:val="FF0000"/>
              </w:rPr>
              <w:t>CHAPELET à  19h00 à GB</w:t>
            </w:r>
          </w:p>
        </w:tc>
      </w:tr>
      <w:tr w:rsidR="00D476E5" w:rsidTr="00251517">
        <w:trPr>
          <w:trHeight w:val="182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rPr>
                <w:b/>
                <w:color w:val="FF0000"/>
              </w:rPr>
            </w:pPr>
            <w:r w:rsidRPr="00ED1F7F">
              <w:t>03</w:t>
            </w:r>
          </w:p>
          <w:p w:rsidR="00D476E5" w:rsidRDefault="00D476E5" w:rsidP="00D476E5">
            <w:pPr>
              <w:jc w:val="right"/>
            </w:pPr>
            <w:r>
              <w:t xml:space="preserve">  </w:t>
            </w:r>
          </w:p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</w:p>
          <w:p w:rsidR="00D476E5" w:rsidRPr="00674F9B" w:rsidRDefault="00D476E5" w:rsidP="00D47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ED1F7F" w:rsidRDefault="00D476E5" w:rsidP="00D476E5">
            <w:pPr>
              <w:jc w:val="right"/>
            </w:pPr>
            <w:r w:rsidRPr="00ED1F7F">
              <w:t>04</w:t>
            </w:r>
          </w:p>
          <w:p w:rsidR="00D476E5" w:rsidRPr="00ED1F7F" w:rsidRDefault="00D476E5" w:rsidP="00D476E5">
            <w:pPr>
              <w:jc w:val="right"/>
            </w:pPr>
            <w:r w:rsidRPr="00ED1F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Pr="00ED1F7F" w:rsidRDefault="00D476E5" w:rsidP="00D476E5">
            <w:pPr>
              <w:jc w:val="right"/>
            </w:pPr>
            <w:r w:rsidRPr="00ED1F7F">
              <w:t>05</w:t>
            </w:r>
          </w:p>
          <w:p w:rsidR="00D476E5" w:rsidRDefault="00D476E5" w:rsidP="00D476E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  <w:r>
              <w:t xml:space="preserve">                                  06                                    </w:t>
            </w:r>
            <w:r>
              <w:rPr>
                <w:b/>
                <w:color w:val="FF0000"/>
              </w:rPr>
              <w:t xml:space="preserve">        </w:t>
            </w:r>
            <w:r>
              <w:rPr>
                <w:b/>
                <w:color w:val="FF0000"/>
                <w:sz w:val="20"/>
                <w:szCs w:val="20"/>
              </w:rPr>
              <w:t xml:space="preserve">                              </w:t>
            </w:r>
            <w:r>
              <w:rPr>
                <w:b/>
                <w:color w:val="FF0000"/>
              </w:rPr>
              <w:t xml:space="preserve">                                </w:t>
            </w:r>
          </w:p>
          <w:p w:rsidR="00D476E5" w:rsidRPr="00ED1F7F" w:rsidRDefault="00D476E5" w:rsidP="00D476E5">
            <w:pPr>
              <w:jc w:val="right"/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D476E5">
            <w:pPr>
              <w:jc w:val="right"/>
              <w:rPr>
                <w:b/>
                <w:color w:val="FF0000"/>
              </w:rPr>
            </w:pPr>
            <w:r w:rsidRPr="00ED1F7F">
              <w:rPr>
                <w:sz w:val="20"/>
                <w:szCs w:val="20"/>
              </w:rPr>
              <w:t>07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D476E5">
            <w:pPr>
              <w:jc w:val="right"/>
            </w:pPr>
            <w:r w:rsidRPr="00ED1F7F">
              <w:rPr>
                <w:sz w:val="20"/>
                <w:szCs w:val="20"/>
              </w:rPr>
              <w:t>08</w:t>
            </w:r>
            <w:r>
              <w:t xml:space="preserve">                   </w:t>
            </w:r>
          </w:p>
          <w:p w:rsidR="00D476E5" w:rsidRDefault="00D476E5" w:rsidP="00D476E5"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D476E5" w:rsidRPr="00ED1F7F" w:rsidRDefault="00D476E5" w:rsidP="00D476E5">
            <w:pPr>
              <w:jc w:val="right"/>
            </w:pPr>
            <w:r w:rsidRPr="00ED1F7F">
              <w:t>09</w:t>
            </w:r>
          </w:p>
          <w:p w:rsidR="00D476E5" w:rsidRPr="00251517" w:rsidRDefault="00D476E5" w:rsidP="00251517">
            <w:pPr>
              <w:jc w:val="center"/>
              <w:rPr>
                <w:b/>
              </w:rPr>
            </w:pPr>
            <w:r w:rsidRPr="00251517">
              <w:rPr>
                <w:b/>
              </w:rPr>
              <w:t>Formation Biblique avec Jacques FOURNIER de 10h00</w:t>
            </w:r>
            <w:r w:rsidR="00251517">
              <w:rPr>
                <w:b/>
              </w:rPr>
              <w:t xml:space="preserve"> </w:t>
            </w:r>
            <w:r w:rsidRPr="00251517">
              <w:rPr>
                <w:b/>
              </w:rPr>
              <w:t>à 12h00</w:t>
            </w:r>
          </w:p>
        </w:tc>
      </w:tr>
      <w:tr w:rsidR="00D476E5" w:rsidTr="00251517">
        <w:trPr>
          <w:trHeight w:val="180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EB7CCF" w:rsidP="00D476E5">
            <w:pPr>
              <w:jc w:val="right"/>
            </w:pPr>
            <w:r w:rsidRPr="00212F70">
              <w:t>10</w:t>
            </w:r>
          </w:p>
          <w:p w:rsidR="00D476E5" w:rsidRDefault="00D476E5" w:rsidP="00D476E5">
            <w:pPr>
              <w:jc w:val="right"/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212F70" w:rsidRDefault="00D476E5" w:rsidP="00D476E5">
            <w:pPr>
              <w:jc w:val="right"/>
            </w:pPr>
            <w:r w:rsidRPr="00212F70">
              <w:t>11</w:t>
            </w:r>
          </w:p>
          <w:p w:rsidR="00D476E5" w:rsidRPr="00674F9B" w:rsidRDefault="00D476E5" w:rsidP="00D476E5">
            <w:pPr>
              <w:jc w:val="right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76E5" w:rsidRDefault="00D476E5" w:rsidP="00D476E5">
            <w:pPr>
              <w:jc w:val="right"/>
              <w:rPr>
                <w:b/>
                <w:color w:val="FF0000"/>
              </w:rPr>
            </w:pPr>
            <w:r>
              <w:t>12</w:t>
            </w:r>
          </w:p>
          <w:p w:rsidR="00D476E5" w:rsidRDefault="00D476E5" w:rsidP="00D476E5">
            <w:pPr>
              <w:jc w:val="right"/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jc w:val="right"/>
            </w:pPr>
            <w:r>
              <w:t>13</w:t>
            </w:r>
          </w:p>
          <w:p w:rsidR="00D476E5" w:rsidRPr="007C45C6" w:rsidRDefault="00D476E5" w:rsidP="00D476E5">
            <w:pPr>
              <w:jc w:val="right"/>
              <w:rPr>
                <w:b/>
                <w:color w:val="002060"/>
              </w:rPr>
            </w:pP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D476E5">
            <w:pPr>
              <w:jc w:val="right"/>
            </w:pPr>
            <w:r>
              <w:t>14</w:t>
            </w:r>
          </w:p>
          <w:p w:rsidR="00D476E5" w:rsidRDefault="00D476E5" w:rsidP="00D476E5">
            <w:pPr>
              <w:jc w:val="right"/>
            </w:pPr>
            <w:r>
              <w:t xml:space="preserve">                                   </w:t>
            </w:r>
          </w:p>
          <w:p w:rsidR="00D476E5" w:rsidRDefault="00D476E5" w:rsidP="00D476E5"/>
          <w:p w:rsidR="00D476E5" w:rsidRDefault="00D476E5" w:rsidP="00D476E5">
            <w:pPr>
              <w:jc w:val="right"/>
            </w:pPr>
            <w:r>
              <w:rPr>
                <w:b/>
                <w:color w:val="FF0000"/>
              </w:rPr>
              <w:t xml:space="preserve">                                  </w:t>
            </w:r>
          </w:p>
          <w:p w:rsidR="00D476E5" w:rsidRDefault="00D476E5" w:rsidP="00D476E5">
            <w:pPr>
              <w:rPr>
                <w:b/>
                <w:color w:val="FF0000"/>
              </w:rPr>
            </w:pPr>
          </w:p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674F9B" w:rsidRDefault="00D476E5" w:rsidP="00D476E5">
            <w:pPr>
              <w:jc w:val="right"/>
            </w:pPr>
            <w:r w:rsidRPr="00674F9B">
              <w:rPr>
                <w:b/>
              </w:rPr>
              <w:t>15</w:t>
            </w:r>
          </w:p>
          <w:p w:rsidR="00D476E5" w:rsidRDefault="00D476E5" w:rsidP="00D476E5">
            <w:pPr>
              <w:rPr>
                <w:color w:val="FF0000"/>
              </w:rPr>
            </w:pP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D476E5" w:rsidRPr="00674F9B" w:rsidRDefault="00D476E5" w:rsidP="00D476E5">
            <w:pPr>
              <w:jc w:val="right"/>
            </w:pPr>
            <w:r w:rsidRPr="00674F9B">
              <w:t>16</w:t>
            </w:r>
          </w:p>
          <w:p w:rsidR="00D476E5" w:rsidRPr="00251517" w:rsidRDefault="00D476E5" w:rsidP="00251517">
            <w:pPr>
              <w:jc w:val="center"/>
              <w:rPr>
                <w:b/>
              </w:rPr>
            </w:pPr>
          </w:p>
          <w:p w:rsidR="00251517" w:rsidRDefault="00251517" w:rsidP="00251517">
            <w:pPr>
              <w:jc w:val="center"/>
              <w:rPr>
                <w:b/>
              </w:rPr>
            </w:pPr>
            <w:r w:rsidRPr="00251517">
              <w:rPr>
                <w:b/>
              </w:rPr>
              <w:t xml:space="preserve">Messe des enfants à la Ravine des Cafres </w:t>
            </w:r>
          </w:p>
          <w:p w:rsidR="00D476E5" w:rsidRPr="00251517" w:rsidRDefault="00251517" w:rsidP="00251517">
            <w:pPr>
              <w:jc w:val="center"/>
              <w:rPr>
                <w:b/>
              </w:rPr>
            </w:pPr>
            <w:r w:rsidRPr="00251517">
              <w:rPr>
                <w:b/>
              </w:rPr>
              <w:t>à 9H00</w:t>
            </w:r>
          </w:p>
          <w:p w:rsidR="00D476E5" w:rsidRDefault="00D476E5" w:rsidP="00D476E5">
            <w:pPr>
              <w:jc w:val="center"/>
            </w:pPr>
          </w:p>
        </w:tc>
      </w:tr>
      <w:tr w:rsidR="00D476E5" w:rsidTr="00251517">
        <w:trPr>
          <w:trHeight w:val="192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jc w:val="center"/>
            </w:pPr>
            <w:r>
              <w:t xml:space="preserve">  </w:t>
            </w:r>
          </w:p>
          <w:p w:rsidR="00D476E5" w:rsidRPr="00674F9B" w:rsidRDefault="00D476E5" w:rsidP="00D476E5">
            <w:pPr>
              <w:jc w:val="center"/>
            </w:pPr>
            <w:r>
              <w:t xml:space="preserve">                                   17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EB7CCF" w:rsidP="00D476E5">
            <w:pPr>
              <w:rPr>
                <w:color w:val="FF0000"/>
              </w:rPr>
            </w:pPr>
            <w:r>
              <w:t>18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rPr>
                <w:color w:val="FF0000"/>
              </w:rPr>
            </w:pPr>
            <w:r>
              <w:t xml:space="preserve">                                  </w:t>
            </w:r>
            <w:r w:rsidR="00EB7CCF">
              <w:t>19</w:t>
            </w:r>
          </w:p>
          <w:p w:rsidR="00D476E5" w:rsidRDefault="00D476E5" w:rsidP="00D476E5">
            <w:pPr>
              <w:rPr>
                <w:color w:val="FF0000"/>
              </w:rPr>
            </w:pPr>
          </w:p>
          <w:p w:rsidR="00D476E5" w:rsidRDefault="00D476E5" w:rsidP="00D476E5">
            <w:pPr>
              <w:rPr>
                <w:color w:val="FF0000"/>
              </w:rPr>
            </w:pPr>
          </w:p>
          <w:p w:rsidR="00D476E5" w:rsidRDefault="00D476E5" w:rsidP="00D476E5">
            <w:pPr>
              <w:rPr>
                <w:color w:val="FF0000"/>
              </w:rPr>
            </w:pPr>
          </w:p>
          <w:p w:rsidR="00D476E5" w:rsidRDefault="00D476E5" w:rsidP="00D476E5">
            <w:pPr>
              <w:rPr>
                <w:color w:val="FF0000"/>
              </w:rPr>
            </w:pPr>
          </w:p>
          <w:p w:rsidR="00D476E5" w:rsidRDefault="00D476E5" w:rsidP="00D476E5">
            <w:pPr>
              <w:rPr>
                <w:color w:val="FF0000"/>
              </w:rPr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hideMark/>
          </w:tcPr>
          <w:p w:rsidR="00D476E5" w:rsidRPr="00251517" w:rsidRDefault="00D476E5" w:rsidP="00D476E5">
            <w:pPr>
              <w:jc w:val="right"/>
              <w:rPr>
                <w:b/>
              </w:rPr>
            </w:pPr>
            <w:r w:rsidRPr="00251517">
              <w:rPr>
                <w:b/>
              </w:rPr>
              <w:t>20</w:t>
            </w:r>
          </w:p>
          <w:p w:rsidR="00D476E5" w:rsidRPr="00251517" w:rsidRDefault="004D2399" w:rsidP="004D2399">
            <w:pPr>
              <w:jc w:val="center"/>
              <w:rPr>
                <w:b/>
              </w:rPr>
            </w:pPr>
            <w:r w:rsidRPr="00251517">
              <w:rPr>
                <w:b/>
              </w:rPr>
              <w:t>Adoration et louange  à 18h30 à Grands-Bois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674F9B" w:rsidRDefault="00D476E5" w:rsidP="00D476E5">
            <w:pPr>
              <w:jc w:val="right"/>
            </w:pPr>
            <w:r w:rsidRPr="00674F9B">
              <w:rPr>
                <w:b/>
              </w:rPr>
              <w:t>2</w:t>
            </w:r>
            <w:r w:rsidR="00EB7CCF">
              <w:rPr>
                <w:b/>
              </w:rPr>
              <w:t>1</w:t>
            </w:r>
          </w:p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</w:p>
          <w:p w:rsidR="00D476E5" w:rsidRDefault="00D476E5" w:rsidP="00D476E5">
            <w:pPr>
              <w:rPr>
                <w:b/>
                <w:color w:val="FF0000"/>
              </w:rPr>
            </w:pPr>
          </w:p>
          <w:p w:rsidR="00D476E5" w:rsidRDefault="00D476E5" w:rsidP="00D476E5">
            <w:pPr>
              <w:rPr>
                <w:b/>
                <w:color w:val="FF000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jc w:val="right"/>
              <w:rPr>
                <w:b/>
              </w:rPr>
            </w:pPr>
            <w:r w:rsidRPr="00674F9B">
              <w:t>2</w:t>
            </w:r>
            <w:r w:rsidR="00EB7CCF">
              <w:t>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D476E5" w:rsidP="00D476E5">
            <w:pPr>
              <w:jc w:val="center"/>
              <w:rPr>
                <w:b/>
                <w:color w:val="FF0000"/>
              </w:rPr>
            </w:pPr>
            <w:r>
              <w:t xml:space="preserve">     </w:t>
            </w:r>
            <w:r w:rsidR="00EB7CCF">
              <w:t xml:space="preserve">                              23</w:t>
            </w:r>
          </w:p>
          <w:p w:rsidR="00D476E5" w:rsidRDefault="00D476E5" w:rsidP="00D476E5">
            <w:pPr>
              <w:jc w:val="right"/>
              <w:rPr>
                <w:b/>
              </w:rPr>
            </w:pPr>
          </w:p>
        </w:tc>
      </w:tr>
      <w:tr w:rsidR="00D476E5" w:rsidTr="00251517">
        <w:trPr>
          <w:trHeight w:val="162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EB7CCF" w:rsidP="00D476E5">
            <w:pPr>
              <w:jc w:val="right"/>
            </w:pPr>
            <w:r>
              <w:t>24</w:t>
            </w:r>
          </w:p>
          <w:p w:rsidR="00D476E5" w:rsidRDefault="00D476E5" w:rsidP="00D476E5">
            <w:pPr>
              <w:jc w:val="right"/>
              <w:rPr>
                <w:b/>
                <w:color w:val="002060"/>
              </w:rPr>
            </w:pPr>
          </w:p>
          <w:p w:rsidR="00D476E5" w:rsidRDefault="00D476E5" w:rsidP="00D476E5">
            <w:pPr>
              <w:jc w:val="right"/>
              <w:rPr>
                <w:b/>
              </w:rPr>
            </w:pPr>
          </w:p>
          <w:p w:rsidR="00D476E5" w:rsidRDefault="00D476E5" w:rsidP="00D476E5">
            <w:pPr>
              <w:jc w:val="right"/>
              <w:rPr>
                <w:b/>
              </w:rPr>
            </w:pPr>
          </w:p>
          <w:p w:rsidR="00D476E5" w:rsidRDefault="00D476E5" w:rsidP="00D476E5">
            <w:pPr>
              <w:jc w:val="right"/>
              <w:rPr>
                <w:b/>
              </w:rPr>
            </w:pPr>
          </w:p>
          <w:p w:rsidR="00D476E5" w:rsidRDefault="00D476E5" w:rsidP="00D476E5">
            <w:pPr>
              <w:jc w:val="right"/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EB7CCF" w:rsidP="00D476E5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EB7CCF" w:rsidP="00D476E5">
            <w:pPr>
              <w:jc w:val="right"/>
            </w:pPr>
            <w:r>
              <w:t>6</w:t>
            </w:r>
            <w:r w:rsidR="00D476E5">
              <w:t>7</w:t>
            </w:r>
          </w:p>
          <w:p w:rsidR="00D476E5" w:rsidRPr="00674F9B" w:rsidRDefault="00D476E5" w:rsidP="00D476E5">
            <w:pPr>
              <w:jc w:val="right"/>
            </w:pPr>
          </w:p>
        </w:tc>
        <w:tc>
          <w:tcPr>
            <w:tcW w:w="2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6E5" w:rsidRDefault="00D476E5" w:rsidP="00D476E5">
            <w:pPr>
              <w:jc w:val="right"/>
              <w:rPr>
                <w:sz w:val="20"/>
                <w:szCs w:val="20"/>
              </w:rPr>
            </w:pPr>
            <w:r>
              <w:t>2</w:t>
            </w:r>
            <w:r w:rsidR="00EB7CCF">
              <w:t>7</w:t>
            </w:r>
          </w:p>
        </w:tc>
        <w:tc>
          <w:tcPr>
            <w:tcW w:w="2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674F9B" w:rsidRDefault="00EB7CCF" w:rsidP="00D476E5">
            <w:pPr>
              <w:jc w:val="right"/>
            </w:pPr>
            <w:r>
              <w:rPr>
                <w:b/>
                <w:sz w:val="18"/>
                <w:szCs w:val="18"/>
              </w:rPr>
              <w:t>28</w:t>
            </w:r>
          </w:p>
          <w:p w:rsidR="00D476E5" w:rsidRDefault="00D476E5" w:rsidP="00D476E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                </w:t>
            </w:r>
          </w:p>
          <w:p w:rsidR="00D476E5" w:rsidRDefault="00D476E5" w:rsidP="00D476E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</w:t>
            </w:r>
          </w:p>
          <w:p w:rsidR="00D476E5" w:rsidRDefault="00D476E5" w:rsidP="00D476E5">
            <w:pPr>
              <w:rPr>
                <w:b/>
                <w:color w:val="FF0000"/>
                <w:sz w:val="20"/>
                <w:szCs w:val="20"/>
              </w:rPr>
            </w:pPr>
          </w:p>
          <w:p w:rsidR="00D476E5" w:rsidRDefault="00D476E5" w:rsidP="00D476E5">
            <w:pPr>
              <w:rPr>
                <w:b/>
                <w:color w:val="FF0000"/>
                <w:sz w:val="20"/>
                <w:szCs w:val="20"/>
              </w:rPr>
            </w:pPr>
          </w:p>
          <w:p w:rsidR="00D476E5" w:rsidRDefault="00D476E5" w:rsidP="00D476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</w:tcPr>
          <w:p w:rsidR="00D476E5" w:rsidRDefault="00EB7CCF" w:rsidP="00D476E5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251517" w:rsidRDefault="00251517" w:rsidP="00D476E5">
            <w:pPr>
              <w:jc w:val="right"/>
              <w:rPr>
                <w:b/>
              </w:rPr>
            </w:pPr>
          </w:p>
          <w:p w:rsidR="00251517" w:rsidRDefault="004D2399" w:rsidP="00D476E5">
            <w:pPr>
              <w:jc w:val="right"/>
              <w:rPr>
                <w:b/>
              </w:rPr>
            </w:pPr>
            <w:r>
              <w:rPr>
                <w:b/>
              </w:rPr>
              <w:t>Messe d’offertoire</w:t>
            </w:r>
            <w:r w:rsidR="00251517">
              <w:rPr>
                <w:b/>
              </w:rPr>
              <w:t xml:space="preserve"> à Grands-Bois </w:t>
            </w:r>
          </w:p>
          <w:p w:rsidR="004D2399" w:rsidRDefault="00251517" w:rsidP="00D476E5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>à 17H00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D476E5" w:rsidRPr="00ED1F7F" w:rsidRDefault="00EB7CCF" w:rsidP="00D476E5">
            <w:pPr>
              <w:jc w:val="right"/>
            </w:pPr>
            <w:r>
              <w:t>30</w:t>
            </w:r>
          </w:p>
          <w:p w:rsidR="00251517" w:rsidRDefault="00251517" w:rsidP="00251517">
            <w:pPr>
              <w:jc w:val="center"/>
              <w:rPr>
                <w:b/>
              </w:rPr>
            </w:pPr>
          </w:p>
          <w:p w:rsidR="00251517" w:rsidRDefault="004D2399" w:rsidP="00251517">
            <w:pPr>
              <w:jc w:val="center"/>
              <w:rPr>
                <w:b/>
              </w:rPr>
            </w:pPr>
            <w:r w:rsidRPr="00251517">
              <w:rPr>
                <w:b/>
              </w:rPr>
              <w:t>Messe d offertoire</w:t>
            </w:r>
            <w:r w:rsidR="00251517">
              <w:rPr>
                <w:b/>
              </w:rPr>
              <w:t xml:space="preserve"> à la Ravine des Cafres</w:t>
            </w:r>
          </w:p>
          <w:p w:rsidR="00D476E5" w:rsidRPr="00251517" w:rsidRDefault="00251517" w:rsidP="00251517">
            <w:pPr>
              <w:jc w:val="center"/>
              <w:rPr>
                <w:b/>
              </w:rPr>
            </w:pPr>
            <w:r>
              <w:rPr>
                <w:b/>
              </w:rPr>
              <w:t>à 9HOO</w:t>
            </w:r>
          </w:p>
        </w:tc>
      </w:tr>
    </w:tbl>
    <w:p w:rsidR="005E4BCA" w:rsidRPr="00251517" w:rsidRDefault="00B81757" w:rsidP="00575610">
      <w:pPr>
        <w:tabs>
          <w:tab w:val="left" w:pos="6660"/>
          <w:tab w:val="left" w:pos="6720"/>
        </w:tabs>
        <w:rPr>
          <w:b/>
          <w:color w:val="FF0000"/>
          <w:sz w:val="24"/>
          <w:szCs w:val="24"/>
        </w:rPr>
      </w:pPr>
      <w:r>
        <w:tab/>
      </w:r>
      <w:r w:rsidRPr="00251517">
        <w:rPr>
          <w:b/>
          <w:color w:val="FF0000"/>
          <w:sz w:val="24"/>
          <w:szCs w:val="24"/>
        </w:rPr>
        <w:t xml:space="preserve">PLANNING </w:t>
      </w:r>
      <w:r w:rsidR="008F7D40">
        <w:rPr>
          <w:b/>
          <w:color w:val="FF0000"/>
          <w:sz w:val="24"/>
          <w:szCs w:val="24"/>
        </w:rPr>
        <w:t xml:space="preserve">NOVEMBRE </w:t>
      </w:r>
      <w:r w:rsidR="00575610" w:rsidRPr="00251517">
        <w:rPr>
          <w:b/>
          <w:color w:val="FF0000"/>
          <w:sz w:val="24"/>
          <w:szCs w:val="24"/>
        </w:rPr>
        <w:t>2014</w:t>
      </w:r>
    </w:p>
    <w:sectPr w:rsidR="005E4BCA" w:rsidRPr="00251517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16624D"/>
    <w:rsid w:val="00212F70"/>
    <w:rsid w:val="00251517"/>
    <w:rsid w:val="002666CE"/>
    <w:rsid w:val="00281DAE"/>
    <w:rsid w:val="003A5A58"/>
    <w:rsid w:val="004D2399"/>
    <w:rsid w:val="00575610"/>
    <w:rsid w:val="005E4BCA"/>
    <w:rsid w:val="00636D32"/>
    <w:rsid w:val="00674F9B"/>
    <w:rsid w:val="006A1ADD"/>
    <w:rsid w:val="006D29F5"/>
    <w:rsid w:val="00704444"/>
    <w:rsid w:val="007C45C6"/>
    <w:rsid w:val="008748A0"/>
    <w:rsid w:val="008D7811"/>
    <w:rsid w:val="008F7D40"/>
    <w:rsid w:val="009114E4"/>
    <w:rsid w:val="00A92A9D"/>
    <w:rsid w:val="00AB1E90"/>
    <w:rsid w:val="00B81757"/>
    <w:rsid w:val="00BB2801"/>
    <w:rsid w:val="00BF2AFD"/>
    <w:rsid w:val="00D216C7"/>
    <w:rsid w:val="00D476E5"/>
    <w:rsid w:val="00D66ADB"/>
    <w:rsid w:val="00DA3F42"/>
    <w:rsid w:val="00E1335C"/>
    <w:rsid w:val="00EB7CCF"/>
    <w:rsid w:val="00ED1F7F"/>
    <w:rsid w:val="00E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5</cp:revision>
  <dcterms:created xsi:type="dcterms:W3CDTF">2014-11-10T08:33:00Z</dcterms:created>
  <dcterms:modified xsi:type="dcterms:W3CDTF">2014-11-10T08:39:00Z</dcterms:modified>
</cp:coreProperties>
</file>